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E94A23">
      <w:pPr>
        <w:tabs>
          <w:tab w:val="left" w:pos="6792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E94A23">
        <w:rPr>
          <w:sz w:val="72"/>
          <w:szCs w:val="72"/>
        </w:rPr>
        <w:tab/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5D2D7D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0.4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Thèm</w:t>
                  </w:r>
                  <w:r w:rsidR="00862393">
                    <w:rPr>
                      <w:rFonts w:ascii="Arial" w:hAnsi="Arial" w:cs="Arial"/>
                      <w:b/>
                      <w:sz w:val="20"/>
                      <w:szCs w:val="22"/>
                    </w:rPr>
                    <w:t>e : La maintenance des bâtiments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5D2D7D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0.45pt;height:194.95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C248AE" w:rsidRPr="002973F1" w:rsidRDefault="00C248AE" w:rsidP="00C248A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mettre à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disposition</w:t>
                  </w:r>
                  <w:r>
                    <w:rPr>
                      <w:b/>
                      <w:i/>
                      <w:u w:val="single"/>
                    </w:rPr>
                    <w:t xml:space="preserve"> des élèves</w:t>
                  </w:r>
                  <w:r w:rsidRPr="002973F1">
                    <w:rPr>
                      <w:b/>
                      <w:i/>
                      <w:u w:val="single"/>
                    </w:rPr>
                    <w:t> :</w:t>
                  </w:r>
                </w:p>
                <w:p w:rsidR="00BA214B" w:rsidRDefault="00BA214B" w:rsidP="00BA214B">
                  <w:pPr>
                    <w:rPr>
                      <w:b/>
                      <w:i/>
                    </w:rPr>
                  </w:pPr>
                  <w:r w:rsidRPr="00B35B7D">
                    <w:rPr>
                      <w:b/>
                      <w:i/>
                    </w:rPr>
                    <w:t>-</w:t>
                  </w:r>
                  <w:r>
                    <w:rPr>
                      <w:b/>
                      <w:i/>
                    </w:rPr>
                    <w:t>Trois études de cas comprenant :</w:t>
                  </w:r>
                </w:p>
                <w:p w:rsidR="00BA214B" w:rsidRDefault="00BA214B" w:rsidP="00BA214B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ab/>
                    <w:t>Dossier technique de l’installation</w:t>
                  </w:r>
                </w:p>
                <w:p w:rsidR="00BA214B" w:rsidRDefault="00BA214B" w:rsidP="00BA214B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  <w:r>
                    <w:rPr>
                      <w:b/>
                      <w:i/>
                    </w:rPr>
                    <w:t xml:space="preserve"> </w:t>
                  </w:r>
                  <w:r w:rsidRPr="002B7337">
                    <w:rPr>
                      <w:b/>
                      <w:i/>
                      <w:noProof/>
                      <w:szCs w:val="20"/>
                      <w:lang w:eastAsia="fr-FR"/>
                    </w:rPr>
                    <w:t xml:space="preserve">Formulaire de suivi de panne complété </w:t>
                  </w:r>
                </w:p>
                <w:p w:rsidR="00BA214B" w:rsidRDefault="00BA214B" w:rsidP="00BA214B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  <w:r w:rsidRPr="005C6095">
                    <w:rPr>
                      <w:b/>
                      <w:i/>
                      <w:noProof/>
                      <w:szCs w:val="20"/>
                      <w:lang w:eastAsia="fr-FR"/>
                    </w:rPr>
                    <w:t>Historique de pannes partiellement comp</w:t>
                  </w: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>l</w:t>
                  </w:r>
                  <w:r w:rsidRPr="005C6095">
                    <w:rPr>
                      <w:b/>
                      <w:i/>
                      <w:noProof/>
                      <w:szCs w:val="20"/>
                      <w:lang w:eastAsia="fr-FR"/>
                    </w:rPr>
                    <w:t>été</w:t>
                  </w: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 xml:space="preserve"> </w:t>
                  </w:r>
                </w:p>
                <w:p w:rsidR="00BA214B" w:rsidRDefault="00BA214B" w:rsidP="00BA214B">
                  <w:pPr>
                    <w:ind w:left="708"/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</w:p>
                <w:p w:rsidR="00BA214B" w:rsidRDefault="00BA214B" w:rsidP="00BA214B">
                  <w:pPr>
                    <w:rPr>
                      <w:noProof/>
                      <w:sz w:val="20"/>
                      <w:szCs w:val="20"/>
                      <w:lang w:eastAsia="fr-FR"/>
                    </w:rPr>
                  </w:pPr>
                  <w:r>
                    <w:rPr>
                      <w:b/>
                      <w:i/>
                      <w:noProof/>
                      <w:szCs w:val="20"/>
                      <w:lang w:eastAsia="fr-FR"/>
                    </w:rPr>
                    <w:t xml:space="preserve">- </w:t>
                  </w:r>
                  <w:r w:rsidRPr="005C6095">
                    <w:rPr>
                      <w:b/>
                      <w:i/>
                      <w:noProof/>
                      <w:szCs w:val="20"/>
                      <w:lang w:eastAsia="fr-FR"/>
                    </w:rPr>
                    <w:t>Rapport d’intervention vierge</w:t>
                  </w:r>
                </w:p>
                <w:p w:rsidR="00074E3B" w:rsidRDefault="00074E3B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5D2D7D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36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5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704B8C">
        <w:rPr>
          <w:b/>
          <w:bCs/>
          <w:color w:val="1E5E9F"/>
          <w:spacing w:val="5"/>
          <w:sz w:val="40"/>
          <w:lang w:eastAsia="fr-FR"/>
        </w:rPr>
        <w:t>Mise en situation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F93B6E" w:rsidRPr="008F07F2" w:rsidRDefault="005D1465" w:rsidP="008A34C8">
      <w:pPr>
        <w:pStyle w:val="Sansinterligne1"/>
        <w:jc w:val="both"/>
        <w:rPr>
          <w:b/>
          <w:color w:val="FF0000"/>
        </w:rPr>
      </w:pPr>
      <w:r w:rsidRPr="008F07F2">
        <w:rPr>
          <w:b/>
        </w:rPr>
        <w:t>Vous êtes appelé pour réaliser la maintenance d’un</w:t>
      </w:r>
      <w:r w:rsidR="00862393">
        <w:rPr>
          <w:b/>
        </w:rPr>
        <w:t>e installation électrique</w:t>
      </w:r>
      <w:r w:rsidRPr="008F07F2">
        <w:rPr>
          <w:b/>
        </w:rPr>
        <w:t>. Vous devez, dans un premier temps, prendre connaissance du fonctionnement normal et global d</w:t>
      </w:r>
      <w:r w:rsidR="00862393">
        <w:rPr>
          <w:b/>
        </w:rPr>
        <w:t>e</w:t>
      </w:r>
      <w:r w:rsidR="00BA214B">
        <w:rPr>
          <w:b/>
        </w:rPr>
        <w:t>s trois</w:t>
      </w:r>
      <w:r w:rsidR="00862393">
        <w:rPr>
          <w:b/>
        </w:rPr>
        <w:t xml:space="preserve"> installation</w:t>
      </w:r>
      <w:r w:rsidR="00BA214B">
        <w:rPr>
          <w:b/>
        </w:rPr>
        <w:t>s étudiées</w:t>
      </w:r>
      <w:bookmarkStart w:id="0" w:name="_GoBack"/>
      <w:bookmarkEnd w:id="0"/>
      <w:r w:rsidR="008A34C8" w:rsidRPr="008F07F2">
        <w:rPr>
          <w:b/>
        </w:rPr>
        <w:t>.</w:t>
      </w:r>
    </w:p>
    <w:p w:rsidR="008F07F2" w:rsidRPr="008F07F2" w:rsidRDefault="008F07F2" w:rsidP="008F07F2">
      <w:pPr>
        <w:rPr>
          <w:rFonts w:ascii="Cambria" w:eastAsia="Times New Roman" w:hAnsi="Cambria"/>
        </w:rPr>
      </w:pPr>
    </w:p>
    <w:p w:rsidR="00AE7603" w:rsidRDefault="00862393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En vous appuyant sur les d</w:t>
      </w:r>
      <w:r w:rsidR="005053B8">
        <w:rPr>
          <w:b/>
          <w:sz w:val="24"/>
          <w:u w:val="single"/>
        </w:rPr>
        <w:t>ocument</w:t>
      </w:r>
      <w:r w:rsidR="008F07F2">
        <w:rPr>
          <w:b/>
          <w:sz w:val="24"/>
          <w:u w:val="single"/>
        </w:rPr>
        <w:t>s</w:t>
      </w:r>
      <w:r w:rsidR="005053B8">
        <w:rPr>
          <w:b/>
          <w:sz w:val="24"/>
          <w:u w:val="single"/>
        </w:rPr>
        <w:t xml:space="preserve"> annexe</w:t>
      </w:r>
      <w:r w:rsidR="008F07F2">
        <w:rPr>
          <w:b/>
          <w:sz w:val="24"/>
          <w:u w:val="single"/>
        </w:rPr>
        <w:t>s</w:t>
      </w:r>
      <w:r w:rsidR="00704B8C">
        <w:rPr>
          <w:b/>
          <w:sz w:val="24"/>
          <w:u w:val="single"/>
        </w:rPr>
        <w:t xml:space="preserve">, répondre aux questions suivantes : 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031ED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1-</w:t>
      </w:r>
      <w:r w:rsidR="00AE7603">
        <w:rPr>
          <w:b/>
          <w:sz w:val="24"/>
          <w:u w:val="single"/>
        </w:rPr>
        <w:t xml:space="preserve"> </w:t>
      </w:r>
      <w:r w:rsidR="00862393">
        <w:rPr>
          <w:b/>
          <w:sz w:val="24"/>
          <w:u w:val="single"/>
        </w:rPr>
        <w:t>Quel est le nom de l’installation</w:t>
      </w:r>
      <w:r w:rsidR="008F07F2">
        <w:rPr>
          <w:b/>
          <w:sz w:val="24"/>
          <w:u w:val="single"/>
        </w:rPr>
        <w:t xml:space="preserve"> étudié</w:t>
      </w:r>
      <w:r>
        <w:rPr>
          <w:b/>
          <w:sz w:val="24"/>
          <w:u w:val="single"/>
        </w:rPr>
        <w:t>e</w:t>
      </w:r>
      <w:r w:rsidR="00AE7603">
        <w:rPr>
          <w:b/>
          <w:sz w:val="24"/>
          <w:u w:val="single"/>
        </w:rPr>
        <w:t> ?</w:t>
      </w:r>
    </w:p>
    <w:p w:rsidR="00AE7603" w:rsidRDefault="005D2D7D" w:rsidP="002B55F9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6" o:spid="_x0000_s1034" style="position:absolute;margin-left:-4.75pt;margin-top:5.65pt;width:517.5pt;height:37.35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tO58gIAANoFAAAOAAAAZHJzL2Uyb0RvYy54bWysVF1v0zAUfUfiP1h+7/LR9CtaOm1Ni5AG&#10;TAzEsxs7jcGxg+0uHYj/wm/hl3HtJF3LXhBikyK7ts8955577+XVoRbogWnDlcxwdBFixGShKJe7&#10;DH/8sBnNMTKWSEqEkizDj8zgq+XLF5dtk7JYVUpQphGASJO2TYYra5s0CExRsZqYC9UwCYel0jWx&#10;sNW7gGrSAnotgjgMp0GrNG20Kpgx8GveHeKlxy9LVth3ZWmYRSLDwM36r/bfrfsGy0uS7jRpKl70&#10;NMg/sKgJlxD0CJUTS9Be82dQNS+0Mqq0F4WqA1WWvGBeA6iJwj/U3FekYV4LJMc0xzSZ/wdbvH24&#10;04hT8G6KkSQ1ePQeskbkTrBfP1NUKC4NIlorSblBcAtS1jYmhZf3zZ12ok1zq4ovBkm1quAhu4bb&#10;bcUIBaKRux+cPXAbA0/Rtn2jKAQke6t89g6lrh0g5AUdvEmPR5PYwaICfpxOZnE8AS8LOEtmSTIZ&#10;+xAkHV432thXTNXILTKs1V5Sp8mHIA+3xnqnaC+X0M8YlbUA3x+IQHEYJz1gfzcg6QDpHkq14UL4&#10;whEStRkez6Mw9OBGCU7dqc+K3m1XQiMAzfAmdv897tk1T8+juYytJfVrS7jo1hBdSIfHfDn37NXe&#10;Mn1f0RaBKyAyno8X0GqUQ22P5+E0XMwwImIHTVlYjZFW9hO3la8ol9JnBKNNks/mXYpEU5GO9iSE&#10;v4F1pwfcBIOG8H53xgx86jk6x3wPfF+Ei/V8PU9GSTxdj5Iwz0fXm1Uymm6i2SQf56tVHv1wsaMk&#10;rTilTLokDv0YJX9X7/1k6Drp2JFnyTannkxuFjf5ZFD3ZF1wTqOTeICiAeGDOl/Rroi7Ztgq+ggF&#10;DVn2VQsDERaV0t8wamG4ZNh83RPNMBKvJTTFIkoSN438JoGCho0+PdmenhBZAFSGLTjqlyvbTbB9&#10;o/mugkiR902qa2ikktuh4zpWwNt1HAwQr6Afdm5Cne79raeRvPwNAAD//wMAUEsDBBQABgAIAAAA&#10;IQB+D1Ss3QAAAAkBAAAPAAAAZHJzL2Rvd25yZXYueG1sTI/BTsMwEETvSPyDtUhcULtuUUsa4lQF&#10;CZC4Edq7G2+TqPY6it02/D3uCY47M5p9U6xHZ8WZhtB5VjCbShDEtTcdNwq232+TDESImo22nknB&#10;DwVYl7c3hc6Nv/AXnavYiFTCIdcK2hj7HDHULTkdpr4nTt7BD07HdA4NmkFfUrmzOJdyiU53nD60&#10;uqfXlupjdXIKcGWd+9ixf3j5xM3T+w6rY4ZK3d+Nm2cQkcb4F4YrfkKHMjHt/YlNEFbBZLVIyaTP&#10;HkFcfTlfJGWvIFtKwLLA/wvKXwAAAP//AwBQSwECLQAUAAYACAAAACEAtoM4kv4AAADhAQAAEwAA&#10;AAAAAAAAAAAAAAAAAAAAW0NvbnRlbnRfVHlwZXNdLnhtbFBLAQItABQABgAIAAAAIQA4/SH/1gAA&#10;AJQBAAALAAAAAAAAAAAAAAAAAC8BAABfcmVscy8ucmVsc1BLAQItABQABgAIAAAAIQD0rtO58gIA&#10;ANoFAAAOAAAAAAAAAAAAAAAAAC4CAABkcnMvZTJvRG9jLnhtbFBLAQItABQABgAIAAAAIQB+D1Ss&#10;3QAAAAk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AE7603" w:rsidRDefault="008F07F2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</w:rPr>
        <w:t>……………………………………………………………………………………………………………………………………………….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704B8C" w:rsidRDefault="00704B8C" w:rsidP="002B55F9">
      <w:pPr>
        <w:pStyle w:val="Sansinterligne1"/>
        <w:rPr>
          <w:b/>
          <w:sz w:val="24"/>
          <w:u w:val="single"/>
        </w:rPr>
      </w:pPr>
    </w:p>
    <w:p w:rsidR="005D1465" w:rsidRPr="00AE7603" w:rsidRDefault="00AE7603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2</w:t>
      </w:r>
      <w:r w:rsidR="00A031ED">
        <w:rPr>
          <w:b/>
          <w:sz w:val="24"/>
          <w:u w:val="single"/>
        </w:rPr>
        <w:t>-</w:t>
      </w:r>
      <w:r w:rsidR="008F07F2">
        <w:rPr>
          <w:b/>
          <w:sz w:val="24"/>
          <w:u w:val="single"/>
        </w:rPr>
        <w:t xml:space="preserve"> Expliquer de façon succ</w:t>
      </w:r>
      <w:r w:rsidR="00862393">
        <w:rPr>
          <w:b/>
          <w:sz w:val="24"/>
          <w:u w:val="single"/>
        </w:rPr>
        <w:t>incte le fonctionnement de celle</w:t>
      </w:r>
      <w:r w:rsidR="008F07F2">
        <w:rPr>
          <w:b/>
          <w:sz w:val="24"/>
          <w:u w:val="single"/>
        </w:rPr>
        <w:t>-ci.</w:t>
      </w:r>
    </w:p>
    <w:p w:rsidR="005D1465" w:rsidRDefault="005D1465" w:rsidP="002B55F9">
      <w:pPr>
        <w:pStyle w:val="Sansinterligne1"/>
        <w:rPr>
          <w:sz w:val="16"/>
        </w:rPr>
      </w:pPr>
    </w:p>
    <w:p w:rsidR="002B55F9" w:rsidRDefault="002B55F9" w:rsidP="002B55F9">
      <w:pPr>
        <w:pStyle w:val="Sansinterligne1"/>
        <w:rPr>
          <w:sz w:val="16"/>
        </w:rPr>
      </w:pPr>
    </w:p>
    <w:p w:rsidR="008F07F2" w:rsidRDefault="005D2D7D" w:rsidP="008F07F2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1" o:spid="_x0000_s1033" style="position:absolute;margin-left:-4.5pt;margin-top:4.95pt;width:517.5pt;height:380.25pt;z-index:251945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kL8AIAANsFAAAOAAAAZHJzL2Uyb0RvYy54bWysVNuO0zAQfUfiHyy/d3Np2qbRpqvdpkVI&#10;XFYsiGc3dhqDYwfbbbog/oVv4csYO2lp2ReEaCXLjsdnzsyZmeubQyPQnmnDlcxxdBVixGSpKJfb&#10;HH94vx6lGBlLJCVCSZbjR2bwzeL5s+uuzVisaiUo0whApMm6Nse1tW0WBKasWUPMlWqZhMtK6YZY&#10;OOptQDXpAL0RQRyG06BTmrZalcwY+Fr0l3jh8auKlfZtVRlmkcgxcLN+1X7duDVYXJNsq0lb83Kg&#10;Qf6BRUO4BKcnqIJYgnaaP4FqeKmVUZW9KlUTqKriJfMxQDRR+Ec0DzVpmY8FkmPaU5rM/4Mt3+zv&#10;NeIUtIswkqQBjd5B1ojcCvbzR4ZKxaVBRGslKTcIrCBlXWsyePnQ3msXtGlfqfKzQVIta3jIbsG6&#10;qxmhQNTbBxcP3MHAU7TpXisKDsnOKp+9Q6UbBwh5QQcv0uNJJHawqISP08ksjiegZQl341kyHscT&#10;xykg2fF5q419wVSD3CbHWu0kdUF5H2T/ylgvFR3iJfQTRlUjQPg9ESgO42QAHGwB+gjpHkq15kL4&#10;yhESdcAijcLQgxslOHW3Pi16u1kKjQA0x+vY/QfcCzNPz6O5lK0k9XtLuOj34F1Ih8d8PQ/s1c4y&#10;/VDTDoEsEGScjufQa5RDcY/TcBrOZxgRsYWuLK3GSCv7kdval5TL6ROC0TopZmmfItHWpKc9CeF3&#10;ZN3H41N9cu9PF8xAqIGjk8w3wbd5OF+lqzQZJfF0NUrCohjdrpfJaLqOZpNiXCyXRfTd+Y6SrOaU&#10;MumSeGzIKPm7gh9GQ99Kp5a8SLY512RyN78rjsVzZhZc0uhDPEDRgBTH6HxJuyruu2Gj6CNUNGTZ&#10;ly1MRNjUSn/FqIPpkmPzZUc0w0i8lNAV8yhJ3DjyhwQqGg76/GZzfkNkCVA5tqCo3y5tP8J2rebb&#10;GjxFXjepbqGTKm5dO7gu61kNB5ggPoJh2rkRdX72Vr9n8uIXAAAA//8DAFBLAwQUAAYACAAAACEA&#10;QfAYVtwAAAAJAQAADwAAAGRycy9kb3ducmV2LnhtbEyPwU7DMBBE70j8g7VIXFC7oYJSh2yqggRI&#10;3Aj07iZLEtVeR7Hbhr/HPcFxdlYzb4r15Kw68hh6LwS38wwUS+2bXlqCr8+X2QpUiEYaY70wwQ8H&#10;WJeXF4XJG3+SDz5WsVUpREJuCLoYhxwx1B07E+Z+YEnetx+diUmOLTajOaVwZ3GRZUt0ppfU0JmB&#10;nzuu99XBEaC2zr1txd88vePm4XWL1X6FRNdX0+YRVOQp/j3DGT+hQ5mYdv4gTVCWYKbTlEigNaiz&#10;nS2W6bAjuNf6DrAs8P+C8hcAAP//AwBQSwECLQAUAAYACAAAACEAtoM4kv4AAADhAQAAEwAAAAAA&#10;AAAAAAAAAAAAAAAAW0NvbnRlbnRfVHlwZXNdLnhtbFBLAQItABQABgAIAAAAIQA4/SH/1gAAAJQB&#10;AAALAAAAAAAAAAAAAAAAAC8BAABfcmVscy8ucmVsc1BLAQItABQABgAIAAAAIQDJeskL8AIAANsF&#10;AAAOAAAAAAAAAAAAAAAAAC4CAABkcnMvZTJvRG9jLnhtbFBLAQItABQABgAIAAAAIQBB8BhW3AAA&#10;AAkBAAAPAAAAAAAAAAAAAAAAAEo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54E7E" w:rsidRDefault="00954E7E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862393" w:rsidRDefault="00862393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704B8C" w:rsidRDefault="00704B8C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5B5BD2" w:rsidRDefault="005D2D7D" w:rsidP="002B55F9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32" style="position:absolute;margin-left:-4.3pt;margin-top:9pt;width:517.5pt;height:37.35pt;z-index:25194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lkb8gIAANoFAAAOAAAAZHJzL2Uyb0RvYy54bWysVF1v0zAUfUfiP1h+7/LR9CtaOm1Ni5AG&#10;TAzEsxs7jcGxg+0uHYj/wm/hl3HtJF3LXhBikyK7ts8955577+XVoRbogWnDlcxwdBFixGShKJe7&#10;DH/8sBnNMTKWSEqEkizDj8zgq+XLF5dtk7JYVUpQphGASJO2TYYra5s0CExRsZqYC9UwCYel0jWx&#10;sNW7gGrSAnotgjgMp0GrNG20Kpgx8GveHeKlxy9LVth3ZWmYRSLDwM36r/bfrfsGy0uS7jRpKl70&#10;NMg/sKgJlxD0CJUTS9Be82dQNS+0Mqq0F4WqA1WWvGBeA6iJwj/U3FekYV4LJMc0xzSZ/wdbvH24&#10;04hT8C7GSJIaPHoPWSNyJ9ivnykqFJcGEa2VpNwguAUpaxuTwsv75k470aa5VcUXg6RaVfCQXcPt&#10;tmKEAtHI3Q/OHriNgado275RFAKSvVU+e4dS1w4Q8oIO3qTHo0nsYFEBP04nsziegJcFnCWzJJmM&#10;fQiSDq8bbewrpmrkFhnWai+p0+RDkIdbY71TtJdL6GeMylqA7w9EoDiMkx6wvxuQdIB0D6XacCF8&#10;4QiJ2gyP51EYenCjBKfu1GdF77YroRGAZngTu/8e9+yap+fRXMbWkvq1JVx0a4gupMNjvpx79mpv&#10;mb6vaIvAFRAZz8cLaDXKobbH83AaLmYYEbGDpiysxkgr+4nbyleUS+kzgtEmyWfzLkWiqUhHexLC&#10;38C60wNugkFDeL87YwY+9RydY74Hvi/CxXq+niejJJ6uR0mY56PrzSoZTTfRbJKP89Uqj3642FGS&#10;VpxSJl0Sh36Mkr+r934ydJ107MizZJtTTyY3i5t8Mqh7si44p9FJPEDRgPBBna9oV8RdM2wVfYSC&#10;hiz7qoWBCItK6W8YtTBcMmy+7olmGInXEppiESWJm0Z+k0BBw0afnmxPT4gsACrDFhz1y5XtJti+&#10;0XxXQaTI+ybVNTRSye3QcR0r4O06DgaIV9APOzehTvf+1tNIXv4GAAD//wMAUEsDBBQABgAIAAAA&#10;IQCGLYV73AAAAAkBAAAPAAAAZHJzL2Rvd25yZXYueG1sTI/BTsMwEETvSPyDtUhcULshQmka4lQF&#10;CZC4EejdjZckaryOYrcNf8/2BMedGc2+KTezG9SJptB71nC/TEARN9723Gr4+nxZ5KBCNGzN4Jk0&#10;/FCATXV9VZrC+jN/0KmOrZISDoXR0MU4Foih6ciZsPQjsXjffnImyjm1aCdzlnI3YJokGTrTs3zo&#10;zEjPHTWH+ug04Hpw7m3H/u7pHber1x3Whxy1vr2Zt4+gIs3xLwwXfEGHSpj2/sg2qEHDIs8kKXou&#10;ky5+kmYPoPYa1ukKsCrx/4LqFwAA//8DAFBLAQItABQABgAIAAAAIQC2gziS/gAAAOEBAAATAAAA&#10;AAAAAAAAAAAAAAAAAABbQ29udGVudF9UeXBlc10ueG1sUEsBAi0AFAAGAAgAAAAhADj9If/WAAAA&#10;lAEAAAsAAAAAAAAAAAAAAAAALwEAAF9yZWxzLy5yZWxzUEsBAi0AFAAGAAgAAAAhAPjCWRvyAgAA&#10;2gUAAA4AAAAAAAAAAAAAAAAALgIAAGRycy9lMm9Eb2MueG1sUEsBAi0AFAAGAAgAAAAhAIYthXvc&#10;AAAACQEAAA8AAAAAAAAAAAAAAAAATA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Default="005B5BD2" w:rsidP="002B55F9">
      <w:pPr>
        <w:pStyle w:val="Sansinterligne1"/>
        <w:rPr>
          <w:b/>
        </w:rPr>
      </w:pPr>
    </w:p>
    <w:p w:rsidR="005B5BD2" w:rsidRDefault="008F07F2" w:rsidP="00954E7E">
      <w:pPr>
        <w:pStyle w:val="Sansinterligne1"/>
        <w:jc w:val="center"/>
        <w:rPr>
          <w:b/>
        </w:rPr>
      </w:pPr>
      <w:r>
        <w:rPr>
          <w:b/>
        </w:rPr>
        <w:t>PRISE DE CONNAISSANCE DE L’HISTORIQUE DE PANNE</w:t>
      </w:r>
      <w:r w:rsidR="00A031ED">
        <w:rPr>
          <w:b/>
        </w:rPr>
        <w:t>S</w:t>
      </w: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  <w:r>
        <w:rPr>
          <w:b/>
        </w:rPr>
        <w:t>Après avoir pris connaissance de l’hist</w:t>
      </w:r>
      <w:r w:rsidR="00862393">
        <w:rPr>
          <w:b/>
        </w:rPr>
        <w:t>orique de panne</w:t>
      </w:r>
      <w:r w:rsidR="00A031ED">
        <w:rPr>
          <w:b/>
        </w:rPr>
        <w:t>s</w:t>
      </w:r>
      <w:r w:rsidR="00862393">
        <w:rPr>
          <w:b/>
        </w:rPr>
        <w:t xml:space="preserve"> de votre installation</w:t>
      </w:r>
      <w:r>
        <w:rPr>
          <w:b/>
        </w:rPr>
        <w:t xml:space="preserve"> (document en annexe), veuillez </w:t>
      </w:r>
      <w:r w:rsidR="00704B8C">
        <w:rPr>
          <w:b/>
        </w:rPr>
        <w:t xml:space="preserve">répondre aux </w:t>
      </w:r>
      <w:r>
        <w:rPr>
          <w:b/>
        </w:rPr>
        <w:t>questions suivantes.</w:t>
      </w:r>
    </w:p>
    <w:p w:rsidR="00954E7E" w:rsidRDefault="00954E7E" w:rsidP="002B55F9">
      <w:pPr>
        <w:pStyle w:val="Sansinterligne1"/>
        <w:rPr>
          <w:b/>
        </w:rPr>
      </w:pPr>
    </w:p>
    <w:p w:rsidR="00954E7E" w:rsidRDefault="00A031ED" w:rsidP="00954E7E">
      <w:pPr>
        <w:pStyle w:val="Sansinterligne1"/>
        <w:rPr>
          <w:b/>
        </w:rPr>
      </w:pPr>
      <w:r>
        <w:rPr>
          <w:b/>
        </w:rPr>
        <w:t>1- D’après vous</w:t>
      </w:r>
      <w:r w:rsidR="00704B8C">
        <w:rPr>
          <w:b/>
        </w:rPr>
        <w:t>,</w:t>
      </w:r>
      <w:r>
        <w:rPr>
          <w:b/>
        </w:rPr>
        <w:t xml:space="preserve"> pourquoi est-il</w:t>
      </w:r>
      <w:r w:rsidR="00954E7E">
        <w:rPr>
          <w:b/>
        </w:rPr>
        <w:t xml:space="preserve"> important d’élaborer un </w:t>
      </w:r>
      <w:r w:rsidR="000956AB">
        <w:rPr>
          <w:b/>
        </w:rPr>
        <w:t>historique</w:t>
      </w:r>
      <w:r w:rsidR="00862393">
        <w:rPr>
          <w:b/>
        </w:rPr>
        <w:t xml:space="preserve"> de panne</w:t>
      </w:r>
      <w:r>
        <w:rPr>
          <w:b/>
        </w:rPr>
        <w:t>s</w:t>
      </w:r>
      <w:r w:rsidR="00862393">
        <w:rPr>
          <w:b/>
        </w:rPr>
        <w:t xml:space="preserve"> d’une installation ?</w:t>
      </w:r>
    </w:p>
    <w:p w:rsidR="00A031ED" w:rsidRDefault="00A031ED" w:rsidP="00954E7E">
      <w:pPr>
        <w:pStyle w:val="Sansinterligne1"/>
        <w:rPr>
          <w:b/>
        </w:rPr>
      </w:pPr>
    </w:p>
    <w:p w:rsidR="00A031ED" w:rsidRDefault="005D2D7D" w:rsidP="00A031ED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38" style="position:absolute;margin-left:-1.65pt;margin-top:11.8pt;width:522.25pt;height:106.4pt;z-index:25195315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e29AIAANsFAAAOAAAAZHJzL2Uyb0RvYy54bWysVF1v0zAUfUfiP1h+7/LRtE2jpdPWtAhp&#10;wMRAPLux0xgcO9ju0oH4L/wWfhnXTtq17AUhNimya/vcc+65915e7RuBHpg2XMkcRxchRkyWinK5&#10;zfHHD+tRipGxRFIilGQ5fmQGXy1evrjs2ozFqlaCMo0ARJqsa3NcW9tmQWDKmjXEXKiWSTislG6I&#10;ha3eBlSTDtAbEcRhOA06pWmrVcmMgV+L/hAvPH5VsdK+qyrDLBI5Bm7Wf7X/btw3WFySbKtJW/Ny&#10;oEH+gUVDuISgR6iCWIJ2mj+DaniplVGVvShVE6iq4iXzGkBNFP6h5r4mLfNaIDmmPabJ/D/Y8u3D&#10;nUacgndjjCRpwKP3kDUit4L9+pmhUnFpENFaScoNgluQsq41Gby8b++0E23aW1V+MUiqZQ0P2TXc&#10;7mpGKBCN3P3g7IHbGHiKNt0bRSEg2Vnls7evdOMAIS9o7016PJrE9haV8ON0Oo7TKMaohLNoPImi&#10;OPUxSHZ43mpjXzHVILfIsVY7SZ0oH4M83BrrraKDXkI/Y1Q1Aox/IALFYZwMgMPdgGQHSPdQqjUX&#10;wleOkKjL8TiNwtCDGyU4dac+LXq7WQqNADTH69j9D7hn1zw9j+ZStpLUry3hol9DdCEdHvP1PLBX&#10;O8v0fU07BLaAyDgdz6HXKIfiHqfhNJzPMCJiC11ZWo2RVvYTt7UvKZfTZwSjdVLM0j5Foq1JT3sS&#10;wt+Bda8H7ASHDuH97owZGDVwdJb5Jvg+D+erdJUmoySerkZJWBSj6/UyGU3X0WxSjIvlsoh+uNhR&#10;ktWcUiZdEg8NGSV/V/DDaOhb6diSZ8k2p55MbuY3xeSg7sm64JxGL3EPRQPCD+p8Sbsq7rtho+gj&#10;VDRk2ZctTERY1Ep/w6iD6ZJj83VHNMNIvJbQFfMoSdw48ptkMotho09PNqcnRJYAlWMLjvrl0vYj&#10;bNdqvq0hUuR9k+oaOqni9tByPSvg7VoOJohXMEw7N6JO9/7W00xe/AYAAP//AwBQSwMEFAAGAAgA&#10;AAAhAI9MV1rcAAAACAEAAA8AAABkcnMvZG93bnJldi54bWxMj0FPwzAMhe9I/IfISFwQcxgDSmk6&#10;DSSYxI3C7llj2mqNUzXZVv493glOlv2enr9XLCffqwONsQts4GamQRHXwXXcGPj6fL3OQMVk2dk+&#10;MBn4oQjL8vyssLkLR/6gQ5UaJSEcc2ugTWnIEWPdkrdxFgZi0b7D6G2SdWzQjfYo4b7Hudb36G3H&#10;8qG1A720VO+qvTeAj7336w2Hq+d3XD28bbDaZWjM5cW0egKVaEp/ZjjhCzqUwrQNe3ZR9QakSJJr&#10;JvOk6sXiDtTWwPxWZ4Blgf8LlL8AAAD//wMAUEsBAi0AFAAGAAgAAAAhALaDOJL+AAAA4QEAABMA&#10;AAAAAAAAAAAAAAAAAAAAAFtDb250ZW50X1R5cGVzXS54bWxQSwECLQAUAAYACAAAACEAOP0h/9YA&#10;AACUAQAACwAAAAAAAAAAAAAAAAAvAQAAX3JlbHMvLnJlbHNQSwECLQAUAAYACAAAACEAFA53tvQC&#10;AADbBQAADgAAAAAAAAAAAAAAAAAuAgAAZHJzL2Uyb0RvYy54bWxQSwECLQAUAAYACAAAACEAj0xX&#10;WtwAAAAIAQAADwAAAAAAAAAAAAAAAABO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A031ED" w:rsidRDefault="00A031ED" w:rsidP="00A031ED">
      <w:pPr>
        <w:pStyle w:val="Sansinterligne1"/>
        <w:rPr>
          <w:b/>
        </w:rPr>
      </w:pPr>
    </w:p>
    <w:p w:rsidR="00A031ED" w:rsidRDefault="00A031ED" w:rsidP="00A031ED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031ED" w:rsidRDefault="00A031ED" w:rsidP="00A031ED">
      <w:pPr>
        <w:pStyle w:val="Sansinterligne1"/>
        <w:rPr>
          <w:b/>
        </w:rPr>
      </w:pPr>
    </w:p>
    <w:p w:rsidR="00A031ED" w:rsidRDefault="00A031ED" w:rsidP="00A031ED">
      <w:pPr>
        <w:pStyle w:val="Sansinterligne1"/>
        <w:rPr>
          <w:b/>
        </w:rPr>
      </w:pPr>
    </w:p>
    <w:p w:rsidR="00A031ED" w:rsidRDefault="00A031ED" w:rsidP="00954E7E">
      <w:pPr>
        <w:pStyle w:val="Sansinterligne1"/>
        <w:rPr>
          <w:b/>
        </w:rPr>
      </w:pPr>
    </w:p>
    <w:p w:rsidR="00954E7E" w:rsidRDefault="00A031ED" w:rsidP="00954E7E">
      <w:pPr>
        <w:pStyle w:val="Sansinterligne1"/>
        <w:rPr>
          <w:b/>
        </w:rPr>
      </w:pPr>
      <w:r>
        <w:rPr>
          <w:b/>
        </w:rPr>
        <w:t>2-Quels éléments</w:t>
      </w:r>
      <w:r w:rsidR="00954E7E">
        <w:rPr>
          <w:b/>
        </w:rPr>
        <w:t xml:space="preserve"> </w:t>
      </w:r>
      <w:r>
        <w:rPr>
          <w:b/>
        </w:rPr>
        <w:t>retrouve-t-</w:t>
      </w:r>
      <w:r w:rsidR="00954E7E">
        <w:rPr>
          <w:b/>
        </w:rPr>
        <w:t>on sur un document d’historique de pannes</w:t>
      </w:r>
      <w:r w:rsidR="00862393">
        <w:rPr>
          <w:b/>
        </w:rPr>
        <w:t> ?</w:t>
      </w:r>
    </w:p>
    <w:p w:rsidR="00954E7E" w:rsidRDefault="005D2D7D" w:rsidP="00954E7E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1" style="position:absolute;margin-left:2366.45pt;margin-top:9pt;width:522.25pt;height:106.4pt;z-index:2519500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ne29AIAANsFAAAOAAAAZHJzL2Uyb0RvYy54bWysVF1v0zAUfUfiP1h+7/LRtE2jpdPWtAhp&#10;wMRAPLux0xgcO9ju0oH4L/wWfhnXTtq17AUhNimya/vcc+65915e7RuBHpg2XMkcRxchRkyWinK5&#10;zfHHD+tRipGxRFIilGQ5fmQGXy1evrjs2ozFqlaCMo0ARJqsa3NcW9tmQWDKmjXEXKiWSTislG6I&#10;ha3eBlSTDtAbEcRhOA06pWmrVcmMgV+L/hAvPH5VsdK+qyrDLBI5Bm7Wf7X/btw3WFySbKtJW/Ny&#10;oEH+gUVDuISgR6iCWIJ2mj+DaniplVGVvShVE6iq4iXzGkBNFP6h5r4mLfNaIDmmPabJ/D/Y8u3D&#10;nUacgndjjCRpwKP3kDUit4L9+pmhUnFpENFaScoNgluQsq41Gby8b++0E23aW1V+MUiqZQ0P2TXc&#10;7mpGKBCN3P3g7IHbGHiKNt0bRSEg2Vnls7evdOMAIS9o7016PJrE9haV8ON0Oo7TKMaohLNoPImi&#10;OPUxSHZ43mpjXzHVILfIsVY7SZ0oH4M83BrrraKDXkI/Y1Q1Aox/IALFYZwMgMPdgGQHSPdQqjUX&#10;wleOkKjL8TiNwtCDGyU4dac+LXq7WQqNADTH69j9D7hn1zw9j+ZStpLUry3hol9DdCEdHvP1PLBX&#10;O8v0fU07BLaAyDgdz6HXKIfiHqfhNJzPMCJiC11ZWo2RVvYTt7UvKZfTZwSjdVLM0j5Foq1JT3sS&#10;wt+Bda8H7ASHDuH97owZGDVwdJb5Jvg+D+erdJUmoySerkZJWBSj6/UyGU3X0WxSjIvlsoh+uNhR&#10;ktWcUiZdEg8NGSV/V/DDaOhb6diSZ8k2p55MbuY3xeSg7sm64JxGL3EPRQPCD+p8Sbsq7rtho+gj&#10;VDRk2ZctTERY1Ep/w6iD6ZJj83VHNMNIvJbQFfMoSdw48ptkMotho09PNqcnRJYAlWMLjvrl0vYj&#10;bNdqvq0hUuR9k+oaOqni9tByPSvg7VoOJohXMEw7N6JO9/7W00xe/AYAAP//AwBQSwMEFAAGAAgA&#10;AAAhAI9MV1rcAAAACAEAAA8AAABkcnMvZG93bnJldi54bWxMj0FPwzAMhe9I/IfISFwQcxgDSmk6&#10;DSSYxI3C7llj2mqNUzXZVv493glOlv2enr9XLCffqwONsQts4GamQRHXwXXcGPj6fL3OQMVk2dk+&#10;MBn4oQjL8vyssLkLR/6gQ5UaJSEcc2ugTWnIEWPdkrdxFgZi0b7D6G2SdWzQjfYo4b7Hudb36G3H&#10;8qG1A720VO+qvTeAj7336w2Hq+d3XD28bbDaZWjM5cW0egKVaEp/ZjjhCzqUwrQNe3ZR9QakSJJr&#10;JvOk6sXiDtTWwPxWZ4Blgf8LlL8AAAD//wMAUEsBAi0AFAAGAAgAAAAhALaDOJL+AAAA4QEAABMA&#10;AAAAAAAAAAAAAAAAAAAAAFtDb250ZW50X1R5cGVzXS54bWxQSwECLQAUAAYACAAAACEAOP0h/9YA&#10;AACUAQAACwAAAAAAAAAAAAAAAAAvAQAAX3JlbHMvLnJlbHNQSwECLQAUAAYACAAAACEAFA53tvQC&#10;AADbBQAADgAAAAAAAAAAAAAAAAAuAgAAZHJzL2Uyb0RvYy54bWxQSwECLQAUAAYACAAAACEAj0xX&#10;WtwAAAAIAQAADwAAAAAAAAAAAAAAAABO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54E7E" w:rsidRDefault="00954E7E" w:rsidP="00954E7E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E7E" w:rsidRDefault="00954E7E" w:rsidP="002B55F9">
      <w:pPr>
        <w:pStyle w:val="Sansinterligne1"/>
        <w:rPr>
          <w:b/>
        </w:rPr>
      </w:pPr>
    </w:p>
    <w:p w:rsidR="00954E7E" w:rsidRDefault="00954E7E" w:rsidP="002B55F9">
      <w:pPr>
        <w:pStyle w:val="Sansinterligne1"/>
        <w:rPr>
          <w:b/>
        </w:rPr>
      </w:pPr>
    </w:p>
    <w:p w:rsidR="00214416" w:rsidRDefault="00214416" w:rsidP="002B55F9">
      <w:pPr>
        <w:pStyle w:val="Sansinterligne1"/>
        <w:rPr>
          <w:b/>
        </w:rPr>
      </w:pPr>
    </w:p>
    <w:p w:rsidR="00954E7E" w:rsidRDefault="00A031ED" w:rsidP="002B55F9">
      <w:pPr>
        <w:pStyle w:val="Sansinterligne1"/>
        <w:rPr>
          <w:b/>
        </w:rPr>
      </w:pPr>
      <w:r>
        <w:rPr>
          <w:b/>
        </w:rPr>
        <w:t>3</w:t>
      </w:r>
      <w:r w:rsidR="00954E7E">
        <w:rPr>
          <w:b/>
        </w:rPr>
        <w:t>- Expliquer pourquoi il est important de signaler le nom de l’intervenant ainsi que la date et heure de traitement de la panne.</w:t>
      </w:r>
    </w:p>
    <w:p w:rsidR="00954E7E" w:rsidRDefault="00954E7E" w:rsidP="00954E7E">
      <w:pPr>
        <w:pStyle w:val="Sansinterligne1"/>
        <w:rPr>
          <w:b/>
        </w:rPr>
      </w:pPr>
    </w:p>
    <w:p w:rsidR="00954E7E" w:rsidRDefault="005D2D7D" w:rsidP="00954E7E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4" o:spid="_x0000_s1030" style="position:absolute;margin-left:2366.45pt;margin-top:9pt;width:522.25pt;height:106.4pt;z-index:2519521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3DP9QIAANsFAAAOAAAAZHJzL2Uyb0RvYy54bWysVNuO0zAQfUfiHyy/d3Np2qbRpqvdpkVI&#10;C6xYEM9u7DQGxw62u+mC+Be+hS9j7DTdln1BiFay7Hg8c86cmbm82jcCPTBtuJI5ji5CjJgsFeVy&#10;m+OPH9ajFCNjiaREKMly/MgMvlq8fHHZtRmLVa0EZRqBE2myrs1xbW2bBYEpa9YQc6FaJuGyUroh&#10;Fo56G1BNOvDeiCAOw2nQKU1brUpmDHwt+ku88P6ripX2XVUZZpHIMWCzftV+3bg1WFySbKtJW/Py&#10;AIP8A4qGcAlBj64KYgnaaf7MVcNLrYyq7EWpmkBVFS+Z5wBsovAPNvc1aZnnAskx7TFN5v+5Ld8+&#10;3GnEKWiXYCRJAxq9h6wRuRXs188MlYpLg4jWSlJuEFhByrrWZPDyvr3TjrRpb1X5xSCpljU8ZNdg&#10;3dWMUAAaOfvg7IE7GHiKNt0bRSEg2Vnls7evdOMcQl7Q3ov0eBSJ7S0q4eN0Oo7TKMaohLtoPImi&#10;OPUxSDY8b7Wxr5hqkNvkWKudpI6Uj0Eebo31UtEDX0I/Y1Q1AoR/IALFYexJBiQ72MJucOkeSrXm&#10;QvjKERJ1OR6nURh650YJTt2tT4vebpZCI3Ca43Xs/gegZ2YenvfmUraS1O8t4aLfQ3QhnT/m6/mA&#10;Xu0s0/c17RDIAiTjdDyHXqMcinuchtNwPsOIiC10ZWk1RlrZT9zWvqRcTp8BjNZJMUv7FIm2Jj3s&#10;SQi/AXXPB+QEhYbw/nSGDIQ6YHSS+Sb4Pg/nq3SVJqMknq5GSVgUo+v1MhlN19FsUoyL5bKIfrjY&#10;UZLVnFImXRKHhoySvyv4w2joW+nYkmfJNqeaTG7mN8VkYPckXXAOo6e4h6IB4gM7X9Kuivtu2Cj6&#10;CBUNWfZlCxMRNrXS3zDqYLrk2HzdEc0wEq8ldMU8ShI3jvwhmcxiOOjTm83pDZEluMqxBUX9dmn7&#10;EbZrNd/WECnyukl1DZ1UcTu0XI8KcLuWgwniGRymnRtRp2dv9TSTF78BAAD//wMAUEsDBBQABgAI&#10;AAAAIQCPTFda3AAAAAgBAAAPAAAAZHJzL2Rvd25yZXYueG1sTI9BT8MwDIXvSPyHyEhcEHMYA0pp&#10;Og0kmMSNwu5ZY9pqjVM12Vb+Pd4JTpb9np6/Vywn36sDjbELbOBmpkER18F13Bj4+ny9zkDFZNnZ&#10;PjAZ+KEIy/L8rLC5C0f+oEOVGiUhHHNroE1pyBFj3ZK3cRYGYtG+w+htknVs0I32KOG+x7nW9+ht&#10;x/KhtQO9tFTvqr03gI+99+sNh6vnd1w9vG2w2mVozOXFtHoClWhKf2Y44Qs6lMK0DXt2UfUGpEiS&#10;aybzpOrF4g7U1sD8VmeAZYH/C5S/AAAA//8DAFBLAQItABQABgAIAAAAIQC2gziS/gAAAOEBAAAT&#10;AAAAAAAAAAAAAAAAAAAAAABbQ29udGVudF9UeXBlc10ueG1sUEsBAi0AFAAGAAgAAAAhADj9If/W&#10;AAAAlAEAAAsAAAAAAAAAAAAAAAAALwEAAF9yZWxzLy5yZWxzUEsBAi0AFAAGAAgAAAAhAHHbcM/1&#10;AgAA2wUAAA4AAAAAAAAAAAAAAAAALgIAAGRycy9lMm9Eb2MueG1sUEsBAi0AFAAGAAgAAAAhAI9M&#10;V1rcAAAACAEAAA8AAAAAAAAAAAAAAAAAT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54E7E" w:rsidRDefault="00954E7E" w:rsidP="00954E7E">
      <w:pPr>
        <w:pStyle w:val="Sansinterligne1"/>
        <w:rPr>
          <w:b/>
        </w:rPr>
      </w:pPr>
    </w:p>
    <w:p w:rsidR="00954E7E" w:rsidRDefault="00954E7E" w:rsidP="00954E7E">
      <w:pPr>
        <w:pStyle w:val="Sansinterligne1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54E7E" w:rsidRDefault="00954E7E" w:rsidP="002B55F9">
      <w:pPr>
        <w:pStyle w:val="Sansinterligne1"/>
        <w:rPr>
          <w:b/>
        </w:rPr>
      </w:pPr>
    </w:p>
    <w:p w:rsidR="00BA214B" w:rsidRDefault="00BA214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BA214B" w:rsidRDefault="00BA214B" w:rsidP="00BA214B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_x0000_s1041" style="position:absolute;left:0;text-align:left;margin-left:45.75pt;margin-top:-6.1pt;width:432.75pt;height:36.75pt;z-index:-2513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0" style="position:absolute;left:0;text-align:left;margin-left:0;margin-top:-6.1pt;width:436.5pt;height:38.25pt;z-index:2519552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BA214B" w:rsidRDefault="00BA214B" w:rsidP="00BA214B">
      <w:pPr>
        <w:pStyle w:val="Sansinterligne1"/>
        <w:rPr>
          <w:b/>
          <w:color w:val="FF0000"/>
        </w:rPr>
      </w:pPr>
    </w:p>
    <w:p w:rsidR="00BA214B" w:rsidRPr="000C40F6" w:rsidRDefault="00BA214B" w:rsidP="00BA214B">
      <w:pPr>
        <w:pStyle w:val="Sansinterligne1"/>
        <w:jc w:val="both"/>
        <w:rPr>
          <w:rFonts w:asciiTheme="minorHAnsi" w:hAnsiTheme="minorHAnsi"/>
          <w:b/>
        </w:rPr>
      </w:pPr>
      <w:r w:rsidRPr="000C40F6">
        <w:rPr>
          <w:rFonts w:asciiTheme="minorHAnsi" w:hAnsiTheme="minorHAnsi"/>
          <w:b/>
        </w:rPr>
        <w:t xml:space="preserve">Vous </w:t>
      </w:r>
      <w:r>
        <w:rPr>
          <w:rFonts w:asciiTheme="minorHAnsi" w:hAnsiTheme="minorHAnsi"/>
          <w:b/>
        </w:rPr>
        <w:t>devez</w:t>
      </w:r>
      <w:r w:rsidRPr="000C40F6">
        <w:rPr>
          <w:rFonts w:asciiTheme="minorHAnsi" w:eastAsiaTheme="minorHAnsi" w:hAnsiTheme="minorHAnsi" w:cstheme="minorBidi"/>
          <w:b/>
        </w:rPr>
        <w:t xml:space="preserve"> r</w:t>
      </w:r>
      <w:r w:rsidRPr="000C40F6">
        <w:rPr>
          <w:rFonts w:asciiTheme="minorHAnsi" w:hAnsiTheme="minorHAnsi"/>
          <w:b/>
        </w:rPr>
        <w:t xml:space="preserve">enseigner un rapport d’intervention et un historique de pannes </w:t>
      </w:r>
      <w:r>
        <w:rPr>
          <w:rFonts w:asciiTheme="minorHAnsi" w:hAnsiTheme="minorHAnsi"/>
          <w:b/>
        </w:rPr>
        <w:t>portant s</w:t>
      </w:r>
      <w:r w:rsidRPr="000C40F6">
        <w:rPr>
          <w:rFonts w:asciiTheme="minorHAnsi" w:hAnsiTheme="minorHAnsi"/>
          <w:b/>
        </w:rPr>
        <w:t xml:space="preserve">ur </w:t>
      </w:r>
      <w:r>
        <w:rPr>
          <w:rFonts w:asciiTheme="minorHAnsi" w:hAnsiTheme="minorHAnsi"/>
          <w:b/>
        </w:rPr>
        <w:t xml:space="preserve">chacune des </w:t>
      </w:r>
      <w:r w:rsidRPr="000C40F6">
        <w:rPr>
          <w:rFonts w:asciiTheme="minorHAnsi" w:hAnsiTheme="minorHAnsi"/>
          <w:b/>
        </w:rPr>
        <w:t>3 études de cas</w:t>
      </w:r>
      <w:r>
        <w:rPr>
          <w:rFonts w:asciiTheme="minorHAnsi" w:hAnsiTheme="minorHAnsi"/>
          <w:b/>
        </w:rPr>
        <w:t xml:space="preserve">. </w:t>
      </w:r>
    </w:p>
    <w:p w:rsidR="00BA214B" w:rsidRDefault="00BA214B" w:rsidP="00BA214B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BA214B" w:rsidRDefault="00BA214B" w:rsidP="00BA214B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BA214B" w:rsidRDefault="00BA214B" w:rsidP="00BA214B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3" style="position:absolute;left:0;text-align:left;margin-left:45.75pt;margin-top:-6.1pt;width:432.75pt;height:36.75pt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2" style="position:absolute;left:0;text-align:left;margin-left:0;margin-top:-6.1pt;width:436.5pt;height:38.25pt;z-index:251957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Rédaction du document</w:t>
      </w:r>
    </w:p>
    <w:p w:rsidR="00BA214B" w:rsidRPr="00CD7692" w:rsidRDefault="00BA214B" w:rsidP="00BA214B">
      <w:pPr>
        <w:pStyle w:val="Sansinterligne1"/>
        <w:rPr>
          <w:b/>
        </w:rPr>
      </w:pPr>
    </w:p>
    <w:p w:rsidR="00BA214B" w:rsidRDefault="00BA214B" w:rsidP="00BA214B">
      <w:pPr>
        <w:pStyle w:val="Sansinterligne1"/>
        <w:rPr>
          <w:b/>
        </w:rPr>
      </w:pPr>
      <w:r>
        <w:rPr>
          <w:b/>
        </w:rPr>
        <w:t>A l’aide des annexes et du travail réalisé précédemment, renseigner le rapport d’intervention ainsi que l’historique de pannes sur chacune des 3 études de cas.</w:t>
      </w:r>
    </w:p>
    <w:p w:rsidR="0072549D" w:rsidRPr="00161C42" w:rsidRDefault="0072549D" w:rsidP="00C11628">
      <w:pPr>
        <w:jc w:val="right"/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7D" w:rsidRDefault="005D2D7D" w:rsidP="002A39CA">
      <w:pPr>
        <w:spacing w:after="0" w:line="240" w:lineRule="auto"/>
      </w:pPr>
      <w:r>
        <w:separator/>
      </w:r>
    </w:p>
  </w:endnote>
  <w:endnote w:type="continuationSeparator" w:id="0">
    <w:p w:rsidR="005D2D7D" w:rsidRDefault="005D2D7D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5D2D7D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AE7603" w:rsidP="00862393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</w:t>
                </w:r>
                <w:r w:rsidR="00A031ED">
                  <w:rPr>
                    <w:rFonts w:ascii="Comic Sans MS" w:hAnsi="Comic Sans MS"/>
                    <w:sz w:val="18"/>
                  </w:rPr>
                  <w:t>4</w:t>
                </w:r>
                <w:r w:rsidR="00862393">
                  <w:rPr>
                    <w:rFonts w:ascii="Comic Sans MS" w:hAnsi="Comic Sans MS"/>
                    <w:sz w:val="18"/>
                  </w:rPr>
                  <w:t>-Séance 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F91ABC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332ADE" w:rsidP="00F91ABC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590CAF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590CAF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5D2D7D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267960" w:rsidRDefault="00A031ED" w:rsidP="00267960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 4</w:t>
                </w:r>
                <w:r w:rsidR="00862393">
                  <w:rPr>
                    <w:rFonts w:ascii="Comic Sans MS" w:hAnsi="Comic Sans MS"/>
                    <w:sz w:val="18"/>
                  </w:rPr>
                  <w:t>-Séance 2</w:t>
                </w:r>
              </w:p>
              <w:p w:rsidR="00114BF1" w:rsidRPr="006116D9" w:rsidRDefault="00114BF1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267960" w:rsidRDefault="00332ADE" w:rsidP="00267960">
                <w:pPr>
                  <w:ind w:left="2124"/>
                  <w:rPr>
                    <w:rFonts w:ascii="Comic Sans MS" w:hAnsi="Comic Sans MS"/>
                    <w:i/>
                    <w:sz w:val="18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590CAF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590CAF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1202B5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F91ABC" w:rsidP="00F91ABC">
                <w:pPr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7D" w:rsidRDefault="005D2D7D" w:rsidP="002A39CA">
      <w:pPr>
        <w:spacing w:after="0" w:line="240" w:lineRule="auto"/>
      </w:pPr>
      <w:r>
        <w:separator/>
      </w:r>
    </w:p>
  </w:footnote>
  <w:footnote w:type="continuationSeparator" w:id="0">
    <w:p w:rsidR="005D2D7D" w:rsidRDefault="005D2D7D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5D2D7D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A031ED" w:rsidP="002A39CA">
                <w:pPr>
                  <w:jc w:val="center"/>
                </w:pPr>
                <w:r>
                  <w:t>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5D2D7D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14BF1" w:rsidRPr="008F07F2" w:rsidRDefault="00704B8C" w:rsidP="008F07F2">
                <w:pPr>
                  <w:jc w:val="center"/>
                  <w:rPr>
                    <w:sz w:val="38"/>
                    <w:szCs w:val="38"/>
                  </w:rPr>
                </w:pPr>
                <w:r>
                  <w:rPr>
                    <w:b/>
                    <w:sz w:val="38"/>
                    <w:szCs w:val="38"/>
                  </w:rPr>
                  <w:t>s</w:t>
                </w:r>
                <w:r w:rsidR="00A031ED">
                  <w:rPr>
                    <w:b/>
                    <w:sz w:val="38"/>
                    <w:szCs w:val="38"/>
                  </w:rPr>
                  <w:t>éance2/</w:t>
                </w:r>
                <w:r w:rsidR="00214416">
                  <w:rPr>
                    <w:b/>
                    <w:sz w:val="38"/>
                    <w:szCs w:val="38"/>
                  </w:rPr>
                  <w:t xml:space="preserve"> </w:t>
                </w:r>
                <w:r w:rsidR="00A031ED">
                  <w:rPr>
                    <w:b/>
                    <w:sz w:val="38"/>
                    <w:szCs w:val="38"/>
                  </w:rPr>
                  <w:t>activité4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6B"/>
    <w:multiLevelType w:val="hybridMultilevel"/>
    <w:tmpl w:val="2306057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307452E6">
      <w:numFmt w:val="bullet"/>
      <w:lvlText w:val="•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C66A2"/>
    <w:multiLevelType w:val="hybridMultilevel"/>
    <w:tmpl w:val="EBE2BB7A"/>
    <w:lvl w:ilvl="0" w:tplc="903025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F86078"/>
    <w:multiLevelType w:val="hybridMultilevel"/>
    <w:tmpl w:val="4FAE2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508E5"/>
    <w:multiLevelType w:val="hybridMultilevel"/>
    <w:tmpl w:val="434AED3C"/>
    <w:lvl w:ilvl="0" w:tplc="D1E025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12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538B9"/>
    <w:rsid w:val="00070CD1"/>
    <w:rsid w:val="00074E3B"/>
    <w:rsid w:val="000956AB"/>
    <w:rsid w:val="000A4011"/>
    <w:rsid w:val="000C1154"/>
    <w:rsid w:val="000D2B1F"/>
    <w:rsid w:val="000E599E"/>
    <w:rsid w:val="000F1371"/>
    <w:rsid w:val="00114BF1"/>
    <w:rsid w:val="001202B5"/>
    <w:rsid w:val="001242FA"/>
    <w:rsid w:val="00153518"/>
    <w:rsid w:val="00161C42"/>
    <w:rsid w:val="00197D69"/>
    <w:rsid w:val="00214416"/>
    <w:rsid w:val="00237FCD"/>
    <w:rsid w:val="00267960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25527"/>
    <w:rsid w:val="0033127C"/>
    <w:rsid w:val="00332ADE"/>
    <w:rsid w:val="00340DDE"/>
    <w:rsid w:val="003E210B"/>
    <w:rsid w:val="004903D1"/>
    <w:rsid w:val="004909A5"/>
    <w:rsid w:val="004B370B"/>
    <w:rsid w:val="004E0C34"/>
    <w:rsid w:val="004F553B"/>
    <w:rsid w:val="005053B8"/>
    <w:rsid w:val="00505A42"/>
    <w:rsid w:val="00590CAF"/>
    <w:rsid w:val="005B5BD2"/>
    <w:rsid w:val="005B7862"/>
    <w:rsid w:val="005D0916"/>
    <w:rsid w:val="005D1465"/>
    <w:rsid w:val="005D2D7D"/>
    <w:rsid w:val="005E3072"/>
    <w:rsid w:val="006116E7"/>
    <w:rsid w:val="00615EC2"/>
    <w:rsid w:val="00622702"/>
    <w:rsid w:val="0065318E"/>
    <w:rsid w:val="00671318"/>
    <w:rsid w:val="00696643"/>
    <w:rsid w:val="006B53B1"/>
    <w:rsid w:val="006C45B8"/>
    <w:rsid w:val="006F113F"/>
    <w:rsid w:val="006F3662"/>
    <w:rsid w:val="00704B8C"/>
    <w:rsid w:val="00707CB1"/>
    <w:rsid w:val="0072549D"/>
    <w:rsid w:val="00752621"/>
    <w:rsid w:val="00762B5A"/>
    <w:rsid w:val="00791BFA"/>
    <w:rsid w:val="007E2C56"/>
    <w:rsid w:val="007E5318"/>
    <w:rsid w:val="00800B88"/>
    <w:rsid w:val="00804441"/>
    <w:rsid w:val="00811330"/>
    <w:rsid w:val="00850A03"/>
    <w:rsid w:val="0085402A"/>
    <w:rsid w:val="00854609"/>
    <w:rsid w:val="00854D6B"/>
    <w:rsid w:val="00856A78"/>
    <w:rsid w:val="00862393"/>
    <w:rsid w:val="008A34C8"/>
    <w:rsid w:val="008A7D6A"/>
    <w:rsid w:val="008B2000"/>
    <w:rsid w:val="008E62A0"/>
    <w:rsid w:val="008F07F2"/>
    <w:rsid w:val="008F2DFA"/>
    <w:rsid w:val="008F663D"/>
    <w:rsid w:val="009120BF"/>
    <w:rsid w:val="009411B6"/>
    <w:rsid w:val="00954E7E"/>
    <w:rsid w:val="0096367C"/>
    <w:rsid w:val="00973F6C"/>
    <w:rsid w:val="009B2CDC"/>
    <w:rsid w:val="009B4BA3"/>
    <w:rsid w:val="009E3FFF"/>
    <w:rsid w:val="009F598D"/>
    <w:rsid w:val="00A018B8"/>
    <w:rsid w:val="00A031ED"/>
    <w:rsid w:val="00A13F46"/>
    <w:rsid w:val="00A42C7B"/>
    <w:rsid w:val="00A836A9"/>
    <w:rsid w:val="00A92B9D"/>
    <w:rsid w:val="00AA328B"/>
    <w:rsid w:val="00AE7603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A214B"/>
    <w:rsid w:val="00BD477C"/>
    <w:rsid w:val="00BE002B"/>
    <w:rsid w:val="00C00993"/>
    <w:rsid w:val="00C11628"/>
    <w:rsid w:val="00C13EA9"/>
    <w:rsid w:val="00C248AE"/>
    <w:rsid w:val="00C95270"/>
    <w:rsid w:val="00CB1AE1"/>
    <w:rsid w:val="00CD7692"/>
    <w:rsid w:val="00CF35CF"/>
    <w:rsid w:val="00D25A3A"/>
    <w:rsid w:val="00D671F1"/>
    <w:rsid w:val="00D73EF3"/>
    <w:rsid w:val="00D75DD5"/>
    <w:rsid w:val="00D7620F"/>
    <w:rsid w:val="00D91AD4"/>
    <w:rsid w:val="00D94B53"/>
    <w:rsid w:val="00DC5AA9"/>
    <w:rsid w:val="00DE28AC"/>
    <w:rsid w:val="00DE30CC"/>
    <w:rsid w:val="00DE4998"/>
    <w:rsid w:val="00E1743D"/>
    <w:rsid w:val="00E20E5A"/>
    <w:rsid w:val="00E31B20"/>
    <w:rsid w:val="00E40DD4"/>
    <w:rsid w:val="00E5026C"/>
    <w:rsid w:val="00E75770"/>
    <w:rsid w:val="00E94A23"/>
    <w:rsid w:val="00EA1B07"/>
    <w:rsid w:val="00EB342C"/>
    <w:rsid w:val="00EC1636"/>
    <w:rsid w:val="00F049F7"/>
    <w:rsid w:val="00F21056"/>
    <w:rsid w:val="00F55AFF"/>
    <w:rsid w:val="00F60226"/>
    <w:rsid w:val="00F91ABC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9C2DC-EBF5-4345-840F-1D1D150A5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6763</TotalTime>
  <Pages>4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14</cp:revision>
  <cp:lastPrinted>2018-10-18T23:08:00Z</cp:lastPrinted>
  <dcterms:created xsi:type="dcterms:W3CDTF">2018-08-12T16:23:00Z</dcterms:created>
  <dcterms:modified xsi:type="dcterms:W3CDTF">2018-10-18T23:09:00Z</dcterms:modified>
</cp:coreProperties>
</file>